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B95C52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09.06.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2761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Федеральным законом</w:t>
      </w:r>
      <w:r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957113" w:rsidRPr="00957113">
        <w:rPr>
          <w:sz w:val="26"/>
          <w:szCs w:val="26"/>
        </w:rPr>
        <w:t>от 06.12.2023 № 7907;</w:t>
      </w:r>
      <w:r w:rsidR="00823082" w:rsidRPr="00823082">
        <w:rPr>
          <w:sz w:val="26"/>
          <w:szCs w:val="26"/>
        </w:rPr>
        <w:t xml:space="preserve">от </w:t>
      </w:r>
      <w:r w:rsidR="00716E1F">
        <w:rPr>
          <w:sz w:val="26"/>
          <w:szCs w:val="26"/>
        </w:rPr>
        <w:t>11.04.2024</w:t>
      </w:r>
      <w:r w:rsidR="00823082" w:rsidRPr="00823082">
        <w:rPr>
          <w:sz w:val="26"/>
          <w:szCs w:val="26"/>
        </w:rPr>
        <w:t xml:space="preserve"> №</w:t>
      </w:r>
      <w:r w:rsidR="00716E1F">
        <w:rPr>
          <w:sz w:val="26"/>
          <w:szCs w:val="26"/>
        </w:rPr>
        <w:t>№</w:t>
      </w:r>
      <w:r w:rsidR="00823082" w:rsidRPr="00823082">
        <w:rPr>
          <w:sz w:val="26"/>
          <w:szCs w:val="26"/>
        </w:rPr>
        <w:t xml:space="preserve"> </w:t>
      </w:r>
      <w:r w:rsidR="00716E1F">
        <w:rPr>
          <w:sz w:val="26"/>
          <w:szCs w:val="26"/>
        </w:rPr>
        <w:t>2793, 2794</w:t>
      </w:r>
      <w:r w:rsidR="00680F30">
        <w:rPr>
          <w:sz w:val="26"/>
          <w:szCs w:val="26"/>
        </w:rPr>
        <w:t>;</w:t>
      </w:r>
      <w:r w:rsidR="00957113">
        <w:rPr>
          <w:sz w:val="26"/>
          <w:szCs w:val="26"/>
        </w:rPr>
        <w:t xml:space="preserve"> </w:t>
      </w:r>
      <w:r w:rsidR="00716E1F">
        <w:rPr>
          <w:sz w:val="26"/>
          <w:szCs w:val="26"/>
        </w:rPr>
        <w:t>от 13.05.2024 № 3506; от 14.06.2024 №№ 4431</w:t>
      </w:r>
      <w:r w:rsidR="00077CE1">
        <w:rPr>
          <w:sz w:val="26"/>
          <w:szCs w:val="26"/>
        </w:rPr>
        <w:t xml:space="preserve">, </w:t>
      </w:r>
      <w:r w:rsidR="00716E1F">
        <w:rPr>
          <w:sz w:val="26"/>
          <w:szCs w:val="26"/>
        </w:rPr>
        <w:t xml:space="preserve">4434, 4435, 4437, 4438, 4439, 4440, 4467; от 19.06.2024 №№ 4513, 4515, 4516, 4517, </w:t>
      </w:r>
      <w:r w:rsidR="00680F30">
        <w:rPr>
          <w:sz w:val="26"/>
          <w:szCs w:val="26"/>
        </w:rPr>
        <w:t>4519, 4520, 4521; от 24.06.2024</w:t>
      </w:r>
      <w:r w:rsidR="00957113">
        <w:rPr>
          <w:sz w:val="26"/>
          <w:szCs w:val="26"/>
        </w:rPr>
        <w:t xml:space="preserve"> </w:t>
      </w:r>
      <w:r w:rsidR="00716E1F">
        <w:rPr>
          <w:sz w:val="26"/>
          <w:szCs w:val="26"/>
        </w:rPr>
        <w:t>№</w:t>
      </w:r>
      <w:r w:rsidR="00077CE1">
        <w:rPr>
          <w:sz w:val="26"/>
          <w:szCs w:val="26"/>
        </w:rPr>
        <w:t>№</w:t>
      </w:r>
      <w:r w:rsidR="00716E1F">
        <w:rPr>
          <w:sz w:val="26"/>
          <w:szCs w:val="26"/>
        </w:rPr>
        <w:t xml:space="preserve"> 4569</w:t>
      </w:r>
      <w:r w:rsidR="00077CE1">
        <w:rPr>
          <w:sz w:val="26"/>
          <w:szCs w:val="26"/>
        </w:rPr>
        <w:t>, 4571</w:t>
      </w:r>
      <w:r w:rsidR="000C3983">
        <w:rPr>
          <w:sz w:val="26"/>
          <w:szCs w:val="26"/>
        </w:rPr>
        <w:t>; от 29.08.2024 № 5979,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716E1F">
        <w:rPr>
          <w:sz w:val="26"/>
          <w:szCs w:val="26"/>
        </w:rPr>
        <w:t>11.07.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716E1F">
        <w:rPr>
          <w:sz w:val="26"/>
          <w:szCs w:val="26"/>
        </w:rPr>
        <w:t>10.06</w:t>
      </w:r>
      <w:r w:rsidR="00B711A5" w:rsidRPr="00CD7E1B">
        <w:rPr>
          <w:sz w:val="26"/>
          <w:szCs w:val="26"/>
        </w:rPr>
        <w:t>.2025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D238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284E04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A648D" w:rsidRDefault="00716E1F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Кузьмина Ольга Валерьевна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7A648D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C3983"/>
    <w:rsid w:val="000F2591"/>
    <w:rsid w:val="000F4B10"/>
    <w:rsid w:val="000F7F60"/>
    <w:rsid w:val="0010375D"/>
    <w:rsid w:val="00161583"/>
    <w:rsid w:val="00184AFD"/>
    <w:rsid w:val="001A22AA"/>
    <w:rsid w:val="00240E8E"/>
    <w:rsid w:val="00284E04"/>
    <w:rsid w:val="002961B1"/>
    <w:rsid w:val="002F685F"/>
    <w:rsid w:val="0036757C"/>
    <w:rsid w:val="00395A52"/>
    <w:rsid w:val="00396B24"/>
    <w:rsid w:val="0045062E"/>
    <w:rsid w:val="00464424"/>
    <w:rsid w:val="005951FE"/>
    <w:rsid w:val="005A4976"/>
    <w:rsid w:val="005B6B07"/>
    <w:rsid w:val="005C506E"/>
    <w:rsid w:val="00611A59"/>
    <w:rsid w:val="00625AD6"/>
    <w:rsid w:val="00635D09"/>
    <w:rsid w:val="006710CB"/>
    <w:rsid w:val="00680F30"/>
    <w:rsid w:val="006A7BE1"/>
    <w:rsid w:val="00705344"/>
    <w:rsid w:val="00716E1F"/>
    <w:rsid w:val="00727917"/>
    <w:rsid w:val="007A421B"/>
    <w:rsid w:val="007A648D"/>
    <w:rsid w:val="007A6FC7"/>
    <w:rsid w:val="007B543D"/>
    <w:rsid w:val="007D1C8C"/>
    <w:rsid w:val="00807F8B"/>
    <w:rsid w:val="00823082"/>
    <w:rsid w:val="00895328"/>
    <w:rsid w:val="008D7658"/>
    <w:rsid w:val="008E1519"/>
    <w:rsid w:val="008F458E"/>
    <w:rsid w:val="008F6F20"/>
    <w:rsid w:val="00900F6A"/>
    <w:rsid w:val="00907D11"/>
    <w:rsid w:val="00946A08"/>
    <w:rsid w:val="00957113"/>
    <w:rsid w:val="009728DE"/>
    <w:rsid w:val="009A66B7"/>
    <w:rsid w:val="00A25197"/>
    <w:rsid w:val="00A823BD"/>
    <w:rsid w:val="00A847BE"/>
    <w:rsid w:val="00AF78D4"/>
    <w:rsid w:val="00B41A20"/>
    <w:rsid w:val="00B65FBE"/>
    <w:rsid w:val="00B711A5"/>
    <w:rsid w:val="00B94FCD"/>
    <w:rsid w:val="00B95C52"/>
    <w:rsid w:val="00BD156A"/>
    <w:rsid w:val="00BD4462"/>
    <w:rsid w:val="00BD73F0"/>
    <w:rsid w:val="00C17837"/>
    <w:rsid w:val="00C76B36"/>
    <w:rsid w:val="00CD7E1B"/>
    <w:rsid w:val="00CE779D"/>
    <w:rsid w:val="00D06B70"/>
    <w:rsid w:val="00D2386F"/>
    <w:rsid w:val="00D672FE"/>
    <w:rsid w:val="00DC3550"/>
    <w:rsid w:val="00E92CFD"/>
    <w:rsid w:val="00E956CD"/>
    <w:rsid w:val="00EB45E0"/>
    <w:rsid w:val="00EF459B"/>
    <w:rsid w:val="00F111F0"/>
    <w:rsid w:val="00F150A0"/>
    <w:rsid w:val="00F33707"/>
    <w:rsid w:val="00FB2B45"/>
    <w:rsid w:val="00FE182D"/>
    <w:rsid w:val="00FE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74363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31</cp:revision>
  <cp:lastPrinted>2025-02-07T03:13:00Z</cp:lastPrinted>
  <dcterms:created xsi:type="dcterms:W3CDTF">2025-02-07T08:53:00Z</dcterms:created>
  <dcterms:modified xsi:type="dcterms:W3CDTF">2025-06-09T10:06:00Z</dcterms:modified>
</cp:coreProperties>
</file>